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117" w:rsidRDefault="00A22117" w:rsidP="00A22117">
      <w:pPr>
        <w:jc w:val="center"/>
        <w:rPr>
          <w:b/>
        </w:rPr>
      </w:pPr>
      <w:r>
        <w:rPr>
          <w:b/>
        </w:rPr>
        <w:t>MÓDULO 3</w:t>
      </w:r>
    </w:p>
    <w:p w:rsidR="00A22117" w:rsidRDefault="00A22117" w:rsidP="00A22117">
      <w:pPr>
        <w:pStyle w:val="Prrafodelista"/>
        <w:numPr>
          <w:ilvl w:val="0"/>
          <w:numId w:val="1"/>
        </w:numPr>
        <w:rPr>
          <w:b/>
        </w:rPr>
      </w:pPr>
      <w:r w:rsidRPr="00A22117">
        <w:rPr>
          <w:b/>
        </w:rPr>
        <w:t xml:space="preserve">Escribe una pequeña reflexión sobre la idea del </w:t>
      </w:r>
      <w:proofErr w:type="spellStart"/>
      <w:r w:rsidRPr="00A22117">
        <w:rPr>
          <w:b/>
        </w:rPr>
        <w:t>mindfulness</w:t>
      </w:r>
      <w:proofErr w:type="spellEnd"/>
      <w:r w:rsidRPr="00A22117">
        <w:rPr>
          <w:b/>
        </w:rPr>
        <w:t xml:space="preserve"> sobre volver a tener “mente de principiante”. </w:t>
      </w:r>
    </w:p>
    <w:p w:rsidR="002E109A" w:rsidRPr="002E109A" w:rsidRDefault="002E109A" w:rsidP="002E109A">
      <w:pPr>
        <w:ind w:left="360"/>
        <w:jc w:val="both"/>
      </w:pPr>
      <w:r w:rsidRPr="002E109A">
        <w:t xml:space="preserve">La idea del </w:t>
      </w:r>
      <w:proofErr w:type="spellStart"/>
      <w:r w:rsidRPr="002E109A">
        <w:rPr>
          <w:i/>
          <w:iCs/>
        </w:rPr>
        <w:t>mindfulness</w:t>
      </w:r>
      <w:proofErr w:type="spellEnd"/>
      <w:r w:rsidRPr="002E109A">
        <w:t xml:space="preserve"> sobre volver a tener una "mente de principiante" </w:t>
      </w:r>
      <w:r w:rsidR="00FB4D54">
        <w:t>considero que radica en</w:t>
      </w:r>
      <w:r w:rsidRPr="002E109A">
        <w:t xml:space="preserve"> ver la vida con curiosidad, apertura y sin prejuicios, como si cada experiencia fuera una oportunidad para aprender algo nuevo. Muchas veces creemos que ya lo sabemos todo o actuamos por costumbre, pero adoptar una m</w:t>
      </w:r>
      <w:r w:rsidR="00FB4D54">
        <w:t>ente de principiante nos abre a</w:t>
      </w:r>
      <w:r w:rsidRPr="002E109A">
        <w:t xml:space="preserve"> descubrir nuevas perspectivas, valorar los pequeños momentos y estar más presentes en el aquí y el ahora. Considero que esta forma de pensar favorece mi crecimiento personal, ya que me ayuda a aprender de los demás, aceptar los cambios con mayor tranquilidad y mantener una actitud humilde y receptiva frente a la vida.</w:t>
      </w:r>
    </w:p>
    <w:p w:rsidR="00A22117" w:rsidRDefault="00A22117" w:rsidP="00A22117">
      <w:pPr>
        <w:pStyle w:val="Prrafodelista"/>
        <w:numPr>
          <w:ilvl w:val="0"/>
          <w:numId w:val="1"/>
        </w:numPr>
        <w:rPr>
          <w:b/>
        </w:rPr>
      </w:pPr>
      <w:r w:rsidRPr="00A22117">
        <w:rPr>
          <w:b/>
        </w:rPr>
        <w:t xml:space="preserve">Narra una pequeña situación donde hayas tenido que enfrentar estrés o alguna emoción difícil. ¿Cómo la manejaste? </w:t>
      </w:r>
    </w:p>
    <w:p w:rsidR="00FB5EE9" w:rsidRPr="00FB5EE9" w:rsidRDefault="00FB5EE9" w:rsidP="00FB5EE9">
      <w:pPr>
        <w:ind w:left="360"/>
        <w:jc w:val="both"/>
      </w:pPr>
      <w:r>
        <w:t xml:space="preserve">Siento que las situaciones más frecuentes en las que siento estrés es cuando algo se sale de mi control o cuando las cosas no salen como yo las tengo planeadas, esto me hace sentir muy frustrada, ansiosa, enojada y por supuesto activa mi estrés. </w:t>
      </w:r>
      <w:r w:rsidR="001E4883">
        <w:t xml:space="preserve">La manera en la que lo manejo es parar un momento </w:t>
      </w:r>
      <w:r w:rsidR="00DD5D00">
        <w:t xml:space="preserve">y entender que yo no puedo controlar todo y que lo que sí puedo controlar puede hacerlo de la mejor manera para sentirme bien conmigo misma y no sentir estrés ni frustración cuando algo depende de alguien más. Por otro lado, cuando las cosas no me salen bien entiendo que no todo tiene que ser perfecto y que muchas veces de los errores aprendemos más de los aciertos y siempre hay una oportunidad de hacerlo mejor. </w:t>
      </w:r>
    </w:p>
    <w:p w:rsidR="004216A8" w:rsidRDefault="00A22117" w:rsidP="00A22117">
      <w:pPr>
        <w:pStyle w:val="Prrafodelista"/>
        <w:numPr>
          <w:ilvl w:val="0"/>
          <w:numId w:val="1"/>
        </w:numPr>
        <w:rPr>
          <w:b/>
        </w:rPr>
      </w:pPr>
      <w:r w:rsidRPr="00A22117">
        <w:rPr>
          <w:b/>
        </w:rPr>
        <w:t xml:space="preserve">Escribe un pequeño poema o cuento en el que plasmes tus reflexiones finales sobre el </w:t>
      </w:r>
      <w:proofErr w:type="spellStart"/>
      <w:r w:rsidRPr="00A22117">
        <w:rPr>
          <w:b/>
        </w:rPr>
        <w:t>mindfulness</w:t>
      </w:r>
      <w:proofErr w:type="spellEnd"/>
    </w:p>
    <w:p w:rsidR="00685AB8" w:rsidRPr="00685AB8" w:rsidRDefault="00685AB8" w:rsidP="00685AB8">
      <w:pPr>
        <w:ind w:left="360"/>
        <w:rPr>
          <w:b/>
        </w:rPr>
      </w:pPr>
      <w:r>
        <w:rPr>
          <w:b/>
        </w:rPr>
        <w:t>El regalo del presente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Aprendí a respirar sin prisa,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a escuchar el silencio y su verdad,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a descubrir que en cada instante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habita una nueva oportunidad.</w:t>
      </w:r>
    </w:p>
    <w:p w:rsidR="00685AB8" w:rsidRPr="00685AB8" w:rsidRDefault="00685AB8" w:rsidP="00685AB8">
      <w:pPr>
        <w:spacing w:line="240" w:lineRule="auto"/>
        <w:ind w:left="360"/>
      </w:pPr>
    </w:p>
    <w:p w:rsidR="00685AB8" w:rsidRPr="00685AB8" w:rsidRDefault="00685AB8" w:rsidP="00685AB8">
      <w:pPr>
        <w:spacing w:line="240" w:lineRule="auto"/>
        <w:ind w:left="360"/>
      </w:pPr>
      <w:r w:rsidRPr="00685AB8">
        <w:t>Dejé atrás el peso del ayer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y el miedo por lo que vendrá;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hoy camino con mente abierta,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dejando que la vida me pueda enseñar.</w:t>
      </w:r>
    </w:p>
    <w:p w:rsidR="00685AB8" w:rsidRPr="00685AB8" w:rsidRDefault="00685AB8" w:rsidP="00685AB8">
      <w:pPr>
        <w:spacing w:line="240" w:lineRule="auto"/>
        <w:ind w:left="360"/>
      </w:pPr>
    </w:p>
    <w:p w:rsidR="00685AB8" w:rsidRDefault="00685AB8" w:rsidP="00685AB8">
      <w:pPr>
        <w:spacing w:line="240" w:lineRule="auto"/>
        <w:ind w:left="360"/>
      </w:pPr>
    </w:p>
    <w:p w:rsidR="00685AB8" w:rsidRPr="00685AB8" w:rsidRDefault="00685AB8" w:rsidP="00685AB8">
      <w:pPr>
        <w:spacing w:line="240" w:lineRule="auto"/>
        <w:ind w:left="360"/>
      </w:pPr>
      <w:bookmarkStart w:id="0" w:name="_GoBack"/>
      <w:bookmarkEnd w:id="0"/>
      <w:r w:rsidRPr="00685AB8">
        <w:lastRenderedPageBreak/>
        <w:t>Como un principiante miro el mundo,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con curiosidad y sencillez,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valorando cada pequeño momento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que fortalece mi ser.</w:t>
      </w:r>
    </w:p>
    <w:p w:rsidR="00685AB8" w:rsidRPr="00685AB8" w:rsidRDefault="00685AB8" w:rsidP="00685AB8">
      <w:pPr>
        <w:spacing w:line="240" w:lineRule="auto"/>
        <w:ind w:left="360"/>
      </w:pPr>
    </w:p>
    <w:p w:rsidR="00685AB8" w:rsidRPr="00685AB8" w:rsidRDefault="00685AB8" w:rsidP="00685AB8">
      <w:pPr>
        <w:spacing w:line="240" w:lineRule="auto"/>
        <w:ind w:left="360"/>
      </w:pPr>
      <w:r w:rsidRPr="00685AB8">
        <w:t xml:space="preserve">El </w:t>
      </w:r>
      <w:proofErr w:type="spellStart"/>
      <w:r w:rsidRPr="00685AB8">
        <w:t>mindfulness</w:t>
      </w:r>
      <w:proofErr w:type="spellEnd"/>
      <w:r w:rsidRPr="00685AB8">
        <w:t xml:space="preserve"> me recordó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que la paz comienza en mi interior,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y que vivir plenamente el presente</w:t>
      </w:r>
    </w:p>
    <w:p w:rsidR="00685AB8" w:rsidRPr="00685AB8" w:rsidRDefault="00685AB8" w:rsidP="00685AB8">
      <w:pPr>
        <w:spacing w:line="240" w:lineRule="auto"/>
        <w:ind w:left="360"/>
      </w:pPr>
      <w:r w:rsidRPr="00685AB8">
        <w:t>es el camino hacia una vida con amor.</w:t>
      </w:r>
    </w:p>
    <w:sectPr w:rsidR="00685AB8" w:rsidRPr="00685A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55C96"/>
    <w:multiLevelType w:val="hybridMultilevel"/>
    <w:tmpl w:val="4BB4CE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117"/>
    <w:rsid w:val="001E4883"/>
    <w:rsid w:val="002E109A"/>
    <w:rsid w:val="004216A8"/>
    <w:rsid w:val="00685AB8"/>
    <w:rsid w:val="00A22117"/>
    <w:rsid w:val="00DD5D00"/>
    <w:rsid w:val="00FB4D54"/>
    <w:rsid w:val="00FB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2B9F"/>
  <w15:chartTrackingRefBased/>
  <w15:docId w15:val="{5F61E9B6-AEBE-4599-BC0C-2EFA3771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2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344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Lorena Lombana</dc:creator>
  <cp:keywords/>
  <dc:description/>
  <cp:lastModifiedBy>Karen Lorena Lombana</cp:lastModifiedBy>
  <cp:revision>6</cp:revision>
  <dcterms:created xsi:type="dcterms:W3CDTF">2026-07-10T23:20:00Z</dcterms:created>
  <dcterms:modified xsi:type="dcterms:W3CDTF">2026-07-10T23:43:00Z</dcterms:modified>
</cp:coreProperties>
</file>